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7"/>
        <w:gridCol w:w="421"/>
        <w:gridCol w:w="850"/>
        <w:gridCol w:w="287"/>
        <w:gridCol w:w="7328"/>
      </w:tblGrid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jc w:val="center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B24EF">
        <w:trPr>
          <w:jc w:val="center"/>
        </w:trPr>
        <w:tc>
          <w:tcPr>
            <w:tcW w:w="959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886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4EF" w:rsidTr="00EC7917">
        <w:trPr>
          <w:jc w:val="center"/>
        </w:trPr>
        <w:tc>
          <w:tcPr>
            <w:tcW w:w="223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615" w:type="dxa"/>
            <w:gridSpan w:val="2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rPr>
          <w:jc w:val="center"/>
        </w:trPr>
        <w:tc>
          <w:tcPr>
            <w:tcW w:w="2517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</w:tcPr>
          <w:p w:rsidR="00CB24EF" w:rsidRPr="00EC7917" w:rsidRDefault="00CB24EF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Pr="00EC7917" w:rsidRDefault="00CB24EF" w:rsidP="00EC7917"/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EC7917" w:rsidTr="00EC7917">
        <w:trPr>
          <w:jc w:val="center"/>
        </w:trPr>
        <w:tc>
          <w:tcPr>
            <w:tcW w:w="959" w:type="dxa"/>
            <w:gridSpan w:val="2"/>
          </w:tcPr>
          <w:p w:rsidR="00EC7917" w:rsidRDefault="00EC7917" w:rsidP="00EC7917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1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8465" w:type="dxa"/>
            <w:gridSpan w:val="3"/>
          </w:tcPr>
          <w:p w:rsidR="00EC7917" w:rsidRPr="00EC7917" w:rsidRDefault="00EC7917" w:rsidP="00EC7917">
            <w:pPr>
              <w:spacing w:line="276" w:lineRule="auto"/>
            </w:pPr>
            <w:r w:rsidRPr="00EC7917">
              <w:t>Vice-Diretor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 w:rsidR="00EC7917" w:rsidRPr="00EC7917">
              <w:t>____</w:t>
            </w:r>
            <w:r w:rsidRPr="00EC7917">
              <w:t>/20</w:t>
            </w:r>
            <w:r w:rsidR="00EC7917" w:rsidRPr="00EC7917">
              <w:t>____</w:t>
            </w:r>
            <w:r w:rsidRPr="00EC7917"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EC7917" w:rsidP="00EC7917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EC791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7455E6">
              <w:rPr>
                <w:b/>
              </w:rPr>
              <w:t>, _____/_____/20____.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</w:tbl>
    <w:p w:rsidR="00CB24EF" w:rsidRDefault="00CB24EF"/>
    <w:p w:rsidR="00CB24EF" w:rsidRDefault="007455E6">
      <w:pPr>
        <w:jc w:val="center"/>
      </w:pPr>
      <w:r>
        <w:t>Recorte aqui -------------------------------------------------------------------------------------------Recorte aqui</w:t>
      </w:r>
    </w:p>
    <w:p w:rsidR="00CB24EF" w:rsidRDefault="0074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EC7917" w:rsidRPr="00F560E8" w:rsidRDefault="00EC7917" w:rsidP="00EC7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EC7917" w:rsidRPr="00F560E8" w:rsidRDefault="00EC7917" w:rsidP="00EC79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EC7917" w:rsidRPr="00F560E8" w:rsidRDefault="0021229F" w:rsidP="00EC79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09, de 19</w:t>
      </w:r>
      <w:bookmarkStart w:id="0" w:name="_GoBack"/>
      <w:bookmarkEnd w:id="0"/>
      <w:r w:rsidR="00EC7917">
        <w:rPr>
          <w:rFonts w:ascii="Times New Roman" w:eastAsia="Times New Roman" w:hAnsi="Times New Roman" w:cs="Times New Roman"/>
          <w:sz w:val="24"/>
          <w:szCs w:val="24"/>
        </w:rPr>
        <w:t xml:space="preserve"> de julho de 2018</w:t>
      </w:r>
    </w:p>
    <w:p w:rsidR="00CB24EF" w:rsidRDefault="00CB24E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425"/>
        <w:gridCol w:w="851"/>
        <w:gridCol w:w="6945"/>
      </w:tblGrid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EC7917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EC7917" w:rsidTr="00EC7917">
        <w:tc>
          <w:tcPr>
            <w:tcW w:w="959" w:type="dxa"/>
          </w:tcPr>
          <w:p w:rsidR="00EC7917" w:rsidRDefault="00EC7917" w:rsidP="00EC7917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EC7917" w:rsidRPr="00EC7917" w:rsidRDefault="00EC7917" w:rsidP="00EC7917">
            <w:pPr>
              <w:spacing w:line="276" w:lineRule="auto"/>
            </w:pPr>
            <w:r w:rsidRPr="00EC7917">
              <w:t>Vice-Diretor</w:t>
            </w:r>
          </w:p>
        </w:tc>
      </w:tr>
      <w:tr w:rsidR="00CB24EF" w:rsidTr="00EC7917">
        <w:tc>
          <w:tcPr>
            <w:tcW w:w="959" w:type="dxa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c>
          <w:tcPr>
            <w:tcW w:w="2235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EC7917" w:rsidRPr="00EC7917">
        <w:tc>
          <w:tcPr>
            <w:tcW w:w="9180" w:type="dxa"/>
            <w:gridSpan w:val="4"/>
          </w:tcPr>
          <w:p w:rsidR="00CB24EF" w:rsidRPr="00EC7917" w:rsidRDefault="00EC7917" w:rsidP="00EC7917">
            <w:pPr>
              <w:spacing w:line="276" w:lineRule="auto"/>
              <w:rPr>
                <w:b/>
              </w:rPr>
            </w:pPr>
            <w:r w:rsidRPr="00EC7917">
              <w:rPr>
                <w:b/>
              </w:rPr>
              <w:t>Secretaria Administrativa do Instituto de Ciências Exatas e da Natureza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EC791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</w:t>
            </w:r>
            <w:r w:rsidR="007455E6">
              <w:rPr>
                <w:b/>
              </w:rPr>
              <w:t>, _____/_____/20____.</w:t>
            </w:r>
          </w:p>
        </w:tc>
      </w:tr>
    </w:tbl>
    <w:p w:rsidR="00CB24EF" w:rsidRDefault="00CB24EF">
      <w:pPr>
        <w:jc w:val="center"/>
      </w:pPr>
      <w:bookmarkStart w:id="1" w:name="_gjdgxs" w:colFirst="0" w:colLast="0"/>
      <w:bookmarkEnd w:id="1"/>
    </w:p>
    <w:sectPr w:rsidR="00CB24EF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22" w:rsidRDefault="007455E6">
      <w:pPr>
        <w:spacing w:after="0" w:line="240" w:lineRule="auto"/>
      </w:pPr>
      <w:r>
        <w:separator/>
      </w:r>
    </w:p>
  </w:endnote>
  <w:endnote w:type="continuationSeparator" w:id="0">
    <w:p w:rsidR="00A95022" w:rsidRDefault="0074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22" w:rsidRDefault="007455E6">
      <w:pPr>
        <w:spacing w:after="0" w:line="240" w:lineRule="auto"/>
      </w:pPr>
      <w:r>
        <w:separator/>
      </w:r>
    </w:p>
  </w:footnote>
  <w:footnote w:type="continuationSeparator" w:id="0">
    <w:p w:rsidR="00A95022" w:rsidRDefault="0074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4EF" w:rsidRDefault="007455E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24EF" w:rsidRDefault="007455E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EC7917" w:rsidRPr="00F560E8" w:rsidRDefault="00EC7917" w:rsidP="00EC791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EC7917" w:rsidRPr="00F560E8" w:rsidRDefault="00EC7917" w:rsidP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EC7917" w:rsidRPr="00F560E8" w:rsidRDefault="0021229F" w:rsidP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09, de 19</w:t>
    </w:r>
    <w:r w:rsidR="00EC7917">
      <w:rPr>
        <w:rFonts w:ascii="Times New Roman" w:eastAsia="Times New Roman" w:hAnsi="Times New Roman" w:cs="Times New Roman"/>
        <w:sz w:val="24"/>
        <w:szCs w:val="24"/>
      </w:rPr>
      <w:t xml:space="preserve"> de julho de 2018</w:t>
    </w:r>
  </w:p>
  <w:p w:rsidR="00CB24EF" w:rsidRPr="00EC7917" w:rsidRDefault="00CB2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B24EF" w:rsidRDefault="00745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7917"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EC7917" w:rsidRPr="00EC7917">
      <w:rPr>
        <w:rFonts w:ascii="Times New Roman" w:eastAsia="Times New Roman" w:hAnsi="Times New Roman" w:cs="Times New Roman"/>
        <w:b/>
        <w:sz w:val="24"/>
        <w:szCs w:val="24"/>
      </w:rPr>
      <w:t>IV</w:t>
    </w:r>
  </w:p>
  <w:p w:rsidR="00EC7917" w:rsidRPr="00EC7917" w:rsidRDefault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EC7917" w:rsidRPr="00EC7917" w:rsidRDefault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24EF"/>
    <w:rsid w:val="0021229F"/>
    <w:rsid w:val="007455E6"/>
    <w:rsid w:val="00A95022"/>
    <w:rsid w:val="00CB24EF"/>
    <w:rsid w:val="00E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F0E44A2-1985-4668-B6FB-A42ED4A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3</cp:revision>
  <dcterms:created xsi:type="dcterms:W3CDTF">2018-07-19T03:51:00Z</dcterms:created>
  <dcterms:modified xsi:type="dcterms:W3CDTF">2018-07-19T13:34:00Z</dcterms:modified>
</cp:coreProperties>
</file>